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381D88" w:rsidRDefault="00784B55">
      <w:pPr>
        <w:keepNext/>
        <w:tabs>
          <w:tab w:val="center" w:pos="4252"/>
          <w:tab w:val="right" w:pos="8504"/>
        </w:tabs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Indicação</w:t>
      </w:r>
    </w:p>
    <w:p w:rsidR="00381D88" w:rsidRDefault="00381D88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014FFF" w:rsidRDefault="00784B55" w:rsidP="00014FFF">
      <w:pPr>
        <w:spacing w:line="360" w:lineRule="auto"/>
        <w:ind w:left="447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 e ao Senhor Jackson Apolinário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Yoshiura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Secretário Municipal de Infraestrutura Urbana</w:t>
      </w:r>
      <w:r w:rsidR="00923E43">
        <w:rPr>
          <w:rFonts w:ascii="Times New Roman" w:eastAsia="Times New Roman" w:hAnsi="Times New Roman" w:cs="Times New Roman"/>
          <w:color w:val="000000"/>
        </w:rPr>
        <w:t>,</w:t>
      </w:r>
      <w:r w:rsidR="00923E43" w:rsidRPr="00923E43">
        <w:rPr>
          <w:rFonts w:hint="eastAsia"/>
        </w:rPr>
        <w:t xml:space="preserve"> </w:t>
      </w:r>
      <w:r w:rsidR="00E6713B">
        <w:t xml:space="preserve">o </w:t>
      </w:r>
      <w:r w:rsidR="00E6713B" w:rsidRPr="00E6713B">
        <w:t>patrolamento e Cascalhamento</w:t>
      </w:r>
      <w:r w:rsidR="00E6713B">
        <w:t xml:space="preserve"> da Rua Salvador nas chácaras primavera</w:t>
      </w:r>
    </w:p>
    <w:p w:rsidR="00381D88" w:rsidRDefault="00784B55">
      <w:r>
        <w:rPr>
          <w:rFonts w:ascii="Times New Roman" w:hAnsi="Times New Roman" w:cs="Times New Roman"/>
        </w:rPr>
        <w:t xml:space="preserve">A Sua Excelência a Senhora Sheila Lemos, Prefeita Municipal </w:t>
      </w:r>
    </w:p>
    <w:p w:rsidR="00381D88" w:rsidRDefault="00784B55">
      <w:pPr>
        <w:suppressAutoHyphens w:val="0"/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E ao </w:t>
      </w:r>
      <w:r>
        <w:rPr>
          <w:rFonts w:ascii="Times New Roman" w:hAnsi="Times New Roman"/>
        </w:rPr>
        <w:t xml:space="preserve">Senhor Jackson Apolinário </w:t>
      </w:r>
      <w:proofErr w:type="spellStart"/>
      <w:r>
        <w:rPr>
          <w:rFonts w:ascii="Times New Roman" w:hAnsi="Times New Roman"/>
        </w:rPr>
        <w:t>Yoshiura</w:t>
      </w:r>
      <w:proofErr w:type="spellEnd"/>
      <w:r>
        <w:rPr>
          <w:rFonts w:ascii="Times New Roman" w:hAnsi="Times New Roman"/>
        </w:rPr>
        <w:t>, Secretário Municipal de Infraestrutura Urbana,</w:t>
      </w:r>
    </w:p>
    <w:p w:rsidR="00381D88" w:rsidRDefault="00381D88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81D88" w:rsidRDefault="00784B55">
      <w:pPr>
        <w:spacing w:line="360" w:lineRule="auto"/>
        <w:ind w:firstLine="85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 Período de chuvas mais uma vez se aproxima e com eles o temor dos </w:t>
      </w:r>
      <w:r w:rsidR="001D561A">
        <w:rPr>
          <w:rFonts w:ascii="Times New Roman" w:eastAsia="Times New Roman" w:hAnsi="Times New Roman" w:cs="Times New Roman"/>
          <w:color w:val="000000"/>
        </w:rPr>
        <w:t>moradores do interior</w:t>
      </w:r>
      <w:r>
        <w:rPr>
          <w:rFonts w:ascii="Times New Roman" w:eastAsia="Times New Roman" w:hAnsi="Times New Roman" w:cs="Times New Roman"/>
          <w:color w:val="000000"/>
        </w:rPr>
        <w:t xml:space="preserve"> em relação às vicinais do estado.  </w:t>
      </w:r>
      <w:r w:rsidR="001D561A">
        <w:rPr>
          <w:rFonts w:ascii="Times New Roman" w:eastAsia="Times New Roman" w:hAnsi="Times New Roman" w:cs="Times New Roman"/>
          <w:color w:val="000000"/>
        </w:rPr>
        <w:t xml:space="preserve">Se </w:t>
      </w:r>
      <w:proofErr w:type="gramStart"/>
      <w:r w:rsidR="001D561A">
        <w:rPr>
          <w:rFonts w:ascii="Times New Roman" w:eastAsia="Times New Roman" w:hAnsi="Times New Roman" w:cs="Times New Roman"/>
          <w:color w:val="000000"/>
        </w:rPr>
        <w:t>em</w:t>
      </w:r>
      <w:r>
        <w:rPr>
          <w:rFonts w:ascii="Times New Roman" w:eastAsia="Times New Roman" w:hAnsi="Times New Roman" w:cs="Times New Roman"/>
          <w:color w:val="000000"/>
        </w:rPr>
        <w:t xml:space="preserve">  clima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quente elas    já    são    ruins    no    período    de    chuva    o    problema    intensifica-se acentuadamente, com muitas estradas ficando intrafegáveis por conta da lama e pontes desabando. Por   causa   das   péssimas   condições   da   referida   </w:t>
      </w:r>
      <w:proofErr w:type="gramStart"/>
      <w:r w:rsidR="001D561A">
        <w:rPr>
          <w:rFonts w:ascii="Times New Roman" w:eastAsia="Times New Roman" w:hAnsi="Times New Roman" w:cs="Times New Roman"/>
          <w:color w:val="000000"/>
        </w:rPr>
        <w:t xml:space="preserve">vicinal,  </w:t>
      </w:r>
      <w:r>
        <w:rPr>
          <w:rFonts w:ascii="Times New Roman" w:eastAsia="Times New Roman" w:hAnsi="Times New Roman" w:cs="Times New Roman"/>
          <w:color w:val="000000"/>
        </w:rPr>
        <w:t>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direito constitucional   de   ir   e   vir   da   população   que   lá   vive   está   praticamente inviabilizado.  Além disso, há muita dificuldade para a chegada no local de alimentos, medicamentos e demais bens essenciais a uma vida feliz e saudável. A solução para o problema é a pavimentação da referida vicinal, sonho antigo dos moradores. Caso realizada, permitirá um fácil acesso e consequentemente o desenvolvimento da região.</w:t>
      </w:r>
    </w:p>
    <w:p w:rsidR="00381D88" w:rsidRPr="001D561A" w:rsidRDefault="00784B55" w:rsidP="001D561A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Plenário Vereadora </w:t>
      </w:r>
      <w:proofErr w:type="spellStart"/>
      <w:r>
        <w:rPr>
          <w:rFonts w:ascii="Times New Roman" w:hAnsi="Times New Roman" w:cs="Times New Roman"/>
        </w:rPr>
        <w:t>Cármen</w:t>
      </w:r>
      <w:proofErr w:type="spellEnd"/>
      <w:r>
        <w:rPr>
          <w:rFonts w:ascii="Times New Roman" w:hAnsi="Times New Roman" w:cs="Times New Roman"/>
        </w:rPr>
        <w:t xml:space="preserve"> Lúcia,</w:t>
      </w:r>
      <w:r w:rsidR="00014FFF">
        <w:rPr>
          <w:rFonts w:ascii="Times New Roman" w:hAnsi="Times New Roman" w:cs="Times New Roman"/>
        </w:rPr>
        <w:t xml:space="preserve">12 </w:t>
      </w:r>
      <w:r>
        <w:rPr>
          <w:rFonts w:ascii="Times New Roman" w:hAnsi="Times New Roman" w:cs="Times New Roman"/>
        </w:rPr>
        <w:t xml:space="preserve">de </w:t>
      </w:r>
      <w:r w:rsidR="0004219A">
        <w:rPr>
          <w:rFonts w:ascii="Times New Roman" w:hAnsi="Times New Roman" w:cs="Times New Roman"/>
        </w:rPr>
        <w:t xml:space="preserve">maio </w:t>
      </w:r>
      <w:r>
        <w:rPr>
          <w:rFonts w:ascii="Times New Roman" w:hAnsi="Times New Roman" w:cs="Times New Roman"/>
        </w:rPr>
        <w:t>de 2023</w:t>
      </w: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 w:rsidP="00A80082">
      <w:pPr>
        <w:pStyle w:val="Rodap"/>
        <w:tabs>
          <w:tab w:val="center" w:pos="4419"/>
          <w:tab w:val="right" w:pos="8838"/>
        </w:tabs>
        <w:rPr>
          <w:rFonts w:ascii="Times New Roman" w:hAnsi="Times New Roman" w:cs="Times New Roman"/>
        </w:rPr>
      </w:pPr>
    </w:p>
    <w:p w:rsidR="00381D88" w:rsidRDefault="0018342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5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830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AA182C" w:rsidRDefault="00183429" w:rsidP="00A80082">
      <w:pPr>
        <w:pStyle w:val="Rodap"/>
        <w:tabs>
          <w:tab w:val="center" w:pos="4419"/>
          <w:tab w:val="right" w:pos="8838"/>
        </w:tabs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60" r="-17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18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09" w:right="1134" w:bottom="1421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032E" w:rsidRDefault="0048032E">
      <w:r>
        <w:separator/>
      </w:r>
    </w:p>
  </w:endnote>
  <w:endnote w:type="continuationSeparator" w:id="0">
    <w:p w:rsidR="0048032E" w:rsidRDefault="0048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032E" w:rsidRDefault="0048032E">
      <w:r>
        <w:separator/>
      </w:r>
    </w:p>
  </w:footnote>
  <w:footnote w:type="continuationSeparator" w:id="0">
    <w:p w:rsidR="0048032E" w:rsidRDefault="00480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1D88" w:rsidRDefault="00183429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6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72" r="-17" b="-72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4116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1D88" w:rsidRDefault="00381D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2950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1A"/>
    <w:rsid w:val="00014FFF"/>
    <w:rsid w:val="0004219A"/>
    <w:rsid w:val="00183429"/>
    <w:rsid w:val="0019727E"/>
    <w:rsid w:val="001B7B3A"/>
    <w:rsid w:val="001D561A"/>
    <w:rsid w:val="0020736F"/>
    <w:rsid w:val="00264818"/>
    <w:rsid w:val="00381D88"/>
    <w:rsid w:val="0048032E"/>
    <w:rsid w:val="00784B55"/>
    <w:rsid w:val="00923E43"/>
    <w:rsid w:val="00A80082"/>
    <w:rsid w:val="00AA182C"/>
    <w:rsid w:val="00B00A49"/>
    <w:rsid w:val="00D23ED9"/>
    <w:rsid w:val="00D42845"/>
    <w:rsid w:val="00E6713B"/>
    <w:rsid w:val="00F7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4B0CF59"/>
  <w15:chartTrackingRefBased/>
  <w15:docId w15:val="{B35D4109-7427-534D-8485-A2382A7C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3">
    <w:name w:val="heading 3"/>
    <w:basedOn w:val="Ttulo1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Noto Sans CJK SC Regular" w:hAnsi="Liberation Serif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7">
    <w:name w:val="Fonte parág. padrão17"/>
  </w:style>
  <w:style w:type="character" w:styleId="Forte">
    <w:name w:val="Strong"/>
    <w:qFormat/>
    <w:rPr>
      <w:b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Normal0">
    <w:name w:val="[Normal]"/>
    <w:pPr>
      <w:widowControl w:val="0"/>
      <w:suppressAutoHyphens/>
    </w:pPr>
    <w:rPr>
      <w:rFonts w:ascii="Arial" w:eastAsia="Arial" w:hAnsi="Arial" w:cs="Arial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2023-01-16T12:28:00Z</cp:lastPrinted>
  <dcterms:created xsi:type="dcterms:W3CDTF">2023-05-17T15:37:00Z</dcterms:created>
  <dcterms:modified xsi:type="dcterms:W3CDTF">2023-05-17T15:37:00Z</dcterms:modified>
</cp:coreProperties>
</file>