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766/2022, 794/2022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Alexandre Garcia Araújo (PT):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792/2022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Edjaime Rosa de Carvalho (MDB):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749/2022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LibreOffice/6.0.7.3$Linux_x86 LibreOffice_project/00m0$Build-3</Application>
  <Pages>1</Pages>
  <Words>96</Words>
  <Characters>556</Characters>
  <CharactersWithSpaces>641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2022-05-02T09:59:56Z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